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32D58C13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712EBF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Radzyniu chełmińskim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32D58C13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712EBF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Radzyniu chełmińskim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9E1BFF4" w:rsidR="00B6135D" w:rsidRPr="00B6135D" w:rsidRDefault="000519C7" w:rsidP="00712EBF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" fillcolor="white [3201]" strokecolor="white [3212]">
                    <v:textbox style="mso-fit-shape-to-text:t">
                      <w:txbxContent>
                        <w:p w14:paraId="22EFFD6F" w14:textId="79E1BFF4" w:rsidR="00B6135D" w:rsidRPr="00B6135D" w:rsidRDefault="000519C7" w:rsidP="00712EBF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AA11F5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_Toc224143705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AA11F5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_Toc224143706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54EA549B" w14:textId="74D71CF2" w:rsidR="001B76E4" w:rsidRDefault="00AA11F5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_Toc224143707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CBC9C32" w14:textId="4DDD7FA1" w:rsidR="001B76E4" w:rsidRDefault="00AA11F5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0519C7">
              <w:rPr>
                <w:rStyle w:val="Hipercze"/>
                <w:rFonts w:ascii="Lato" w:hAnsi="Lato"/>
                <w:b/>
                <w:bCs/>
                <w:noProof/>
              </w:rPr>
              <w:t>maju</w:t>
            </w:r>
            <w:r w:rsidR="000B139B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2026 r.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_Toc224143708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2AC0F47F" w14:textId="65FF42E1" w:rsidR="001B76E4" w:rsidRDefault="00AA11F5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_Toc224143709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AA11F5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_Toc224143710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AA11F5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_Toc224143711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AA11F5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_Toc224143712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AA11F5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 w:rsidR="001B76E4"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_Toc224143713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AA11F5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 w:rsidR="001B76E4"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_Toc224143714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B139B">
              <w:rPr>
                <w:noProof/>
                <w:webHidden/>
              </w:rPr>
              <w:t>1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119B2C8D" w:rsidR="009617DC" w:rsidRPr="009617DC" w:rsidRDefault="00712EBF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Radzyniu Chełmińskim </w:t>
      </w:r>
    </w:p>
    <w:p w14:paraId="6193F862" w14:textId="77777777" w:rsidR="000B139B" w:rsidRDefault="000B139B" w:rsidP="001B76E4">
      <w:pPr>
        <w:ind w:left="142" w:firstLine="142"/>
        <w:rPr>
          <w:rFonts w:ascii="Lato" w:hAnsi="Lato"/>
          <w:sz w:val="24"/>
          <w:szCs w:val="24"/>
        </w:rPr>
      </w:pPr>
      <w:r w:rsidRPr="000B139B">
        <w:rPr>
          <w:rFonts w:ascii="Lato" w:hAnsi="Lato"/>
          <w:sz w:val="24"/>
          <w:szCs w:val="24"/>
        </w:rPr>
        <w:t>Beneficjent: Gmina Miasto i Gmina Radzyń Chełmiński</w:t>
      </w:r>
    </w:p>
    <w:p w14:paraId="59792705" w14:textId="77777777" w:rsidR="000B139B" w:rsidRDefault="000B139B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Instytucja prowadząca KRC: Miejsko Gminna Biblioteka Publiczna </w:t>
      </w:r>
    </w:p>
    <w:p w14:paraId="25A464E9" w14:textId="5FA73DD4" w:rsidR="009617DC" w:rsidRDefault="000B139B" w:rsidP="000B139B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 Radzyniu C</w:t>
      </w:r>
      <w:r w:rsidRPr="000B139B">
        <w:rPr>
          <w:rFonts w:ascii="Lato" w:hAnsi="Lato"/>
          <w:sz w:val="24"/>
          <w:szCs w:val="24"/>
        </w:rPr>
        <w:t>hełmińskim</w:t>
      </w:r>
    </w:p>
    <w:p w14:paraId="46270327" w14:textId="5E8EAB29" w:rsidR="00712EBF" w:rsidRDefault="000B139B" w:rsidP="00712EBF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siedziba Klubu: </w:t>
      </w:r>
      <w:r w:rsidR="009617DC" w:rsidRPr="00D37738">
        <w:rPr>
          <w:rFonts w:ascii="Lato" w:hAnsi="Lato"/>
          <w:sz w:val="24"/>
          <w:szCs w:val="24"/>
        </w:rPr>
        <w:t xml:space="preserve">ul. </w:t>
      </w:r>
      <w:r w:rsidR="00712EBF">
        <w:rPr>
          <w:rFonts w:ascii="Lato" w:hAnsi="Lato"/>
          <w:sz w:val="24"/>
          <w:szCs w:val="24"/>
        </w:rPr>
        <w:t>Tysiąclecia 17, 87-220 Radzyń Chełmiński</w:t>
      </w:r>
    </w:p>
    <w:p w14:paraId="489159F1" w14:textId="5B5C3FCE" w:rsidR="009617DC" w:rsidRPr="00547918" w:rsidRDefault="000B139B" w:rsidP="001B76E4">
      <w:pPr>
        <w:ind w:left="142" w:firstLine="142"/>
      </w:pPr>
      <w:r>
        <w:rPr>
          <w:rFonts w:ascii="Lato" w:hAnsi="Lato"/>
          <w:sz w:val="24"/>
          <w:szCs w:val="24"/>
        </w:rPr>
        <w:t>(</w:t>
      </w:r>
      <w:r w:rsidR="00712EBF">
        <w:rPr>
          <w:rFonts w:ascii="Lato" w:hAnsi="Lato"/>
          <w:sz w:val="24"/>
          <w:szCs w:val="24"/>
        </w:rPr>
        <w:t>parter, sala nr 1)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00A8AE31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712EBF">
        <w:rPr>
          <w:rFonts w:ascii="Lato" w:hAnsi="Lato"/>
          <w:sz w:val="24"/>
          <w:szCs w:val="24"/>
        </w:rPr>
        <w:t>56 6886 079</w:t>
      </w:r>
    </w:p>
    <w:p w14:paraId="77D0702E" w14:textId="6A2C3BD7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712EBF">
        <w:rPr>
          <w:rFonts w:ascii="Lato" w:hAnsi="Lato"/>
          <w:sz w:val="24"/>
          <w:szCs w:val="24"/>
        </w:rPr>
        <w:t>bibliotekaradzyn@wp.pl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11F48F5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712EBF">
        <w:rPr>
          <w:rFonts w:ascii="Lato" w:hAnsi="Lato"/>
          <w:sz w:val="24"/>
          <w:szCs w:val="24"/>
        </w:rPr>
        <w:t>7:15 do 15:15</w:t>
      </w:r>
    </w:p>
    <w:p w14:paraId="14DA092A" w14:textId="0D173B9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712EBF">
        <w:rPr>
          <w:rFonts w:ascii="Lato" w:hAnsi="Lato"/>
          <w:sz w:val="24"/>
          <w:szCs w:val="24"/>
        </w:rPr>
        <w:t>10:00 do 18:00</w:t>
      </w:r>
    </w:p>
    <w:p w14:paraId="561BA78F" w14:textId="0E402C5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712EBF" w:rsidRPr="00E911B3">
        <w:rPr>
          <w:rFonts w:ascii="Lato" w:hAnsi="Lato"/>
          <w:sz w:val="24"/>
          <w:szCs w:val="24"/>
        </w:rPr>
        <w:t xml:space="preserve">od </w:t>
      </w:r>
      <w:r w:rsidR="00712EBF">
        <w:rPr>
          <w:rFonts w:ascii="Lato" w:hAnsi="Lato"/>
          <w:sz w:val="24"/>
          <w:szCs w:val="24"/>
        </w:rPr>
        <w:t>7:15 do 15:15</w:t>
      </w:r>
    </w:p>
    <w:p w14:paraId="40670A0B" w14:textId="7723DC13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712EBF" w:rsidRPr="00E911B3">
        <w:rPr>
          <w:rFonts w:ascii="Lato" w:hAnsi="Lato"/>
          <w:sz w:val="24"/>
          <w:szCs w:val="24"/>
        </w:rPr>
        <w:t xml:space="preserve">od </w:t>
      </w:r>
      <w:r w:rsidR="00712EBF">
        <w:rPr>
          <w:rFonts w:ascii="Lato" w:hAnsi="Lato"/>
          <w:sz w:val="24"/>
          <w:szCs w:val="24"/>
        </w:rPr>
        <w:t>10:00 do 18:00</w:t>
      </w:r>
    </w:p>
    <w:p w14:paraId="00B5C45D" w14:textId="4A3F7CC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712EBF" w:rsidRPr="00E911B3">
        <w:rPr>
          <w:rFonts w:ascii="Lato" w:hAnsi="Lato"/>
          <w:sz w:val="24"/>
          <w:szCs w:val="24"/>
        </w:rPr>
        <w:t xml:space="preserve">od </w:t>
      </w:r>
      <w:r w:rsidR="00712EBF">
        <w:rPr>
          <w:rFonts w:ascii="Lato" w:hAnsi="Lato"/>
          <w:sz w:val="24"/>
          <w:szCs w:val="24"/>
        </w:rPr>
        <w:t>7:15 do 15:15</w:t>
      </w:r>
    </w:p>
    <w:p w14:paraId="36B64949" w14:textId="388A943C" w:rsidR="00825BA7" w:rsidRPr="00E911B3" w:rsidRDefault="00825BA7" w:rsidP="000519C7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0519C7">
        <w:rPr>
          <w:rFonts w:ascii="Lato" w:hAnsi="Lato"/>
          <w:b/>
          <w:bCs/>
          <w:color w:val="002060"/>
        </w:rPr>
        <w:t>maju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5C5C64D4" w:rsidR="00905605" w:rsidRPr="00905605" w:rsidRDefault="00AC2B1C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- nie dotyczy -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404"/>
        <w:gridCol w:w="1210"/>
        <w:gridCol w:w="1767"/>
        <w:gridCol w:w="1752"/>
        <w:gridCol w:w="3081"/>
      </w:tblGrid>
      <w:tr w:rsidR="00547918" w:rsidRPr="00547918" w14:paraId="7559101F" w14:textId="77777777" w:rsidTr="00493E80">
        <w:trPr>
          <w:trHeight w:val="693"/>
        </w:trPr>
        <w:tc>
          <w:tcPr>
            <w:tcW w:w="1404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210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767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752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3081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0519C7">
        <w:trPr>
          <w:trHeight w:val="337"/>
        </w:trPr>
        <w:tc>
          <w:tcPr>
            <w:tcW w:w="1404" w:type="dxa"/>
          </w:tcPr>
          <w:p w14:paraId="74CC6A4C" w14:textId="5E671BA9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10" w:type="dxa"/>
          </w:tcPr>
          <w:p w14:paraId="6116DB52" w14:textId="097C0DD2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767" w:type="dxa"/>
          </w:tcPr>
          <w:p w14:paraId="44E8C06A" w14:textId="43FBA059" w:rsidR="00AC2B1C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752" w:type="dxa"/>
          </w:tcPr>
          <w:p w14:paraId="302A845E" w14:textId="5DBAAA65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  <w:r w:rsidR="00AC2B1C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081" w:type="dxa"/>
          </w:tcPr>
          <w:p w14:paraId="1FD3260E" w14:textId="5A912462" w:rsidR="00547918" w:rsidRPr="00547918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187D1CF5" w14:textId="0E9CA135" w:rsid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pPr w:leftFromText="141" w:rightFromText="141" w:vertAnchor="text" w:horzAnchor="margin" w:tblpXSpec="center" w:tblpY="286"/>
        <w:tblW w:w="10193" w:type="dxa"/>
        <w:tblLook w:val="04A0" w:firstRow="1" w:lastRow="0" w:firstColumn="1" w:lastColumn="0" w:noHBand="0" w:noVBand="1"/>
      </w:tblPr>
      <w:tblGrid>
        <w:gridCol w:w="1413"/>
        <w:gridCol w:w="1559"/>
        <w:gridCol w:w="1843"/>
        <w:gridCol w:w="2693"/>
        <w:gridCol w:w="2685"/>
      </w:tblGrid>
      <w:tr w:rsidR="00493E80" w:rsidRPr="00284245" w14:paraId="581FB202" w14:textId="77777777" w:rsidTr="00493E80">
        <w:trPr>
          <w:trHeight w:val="680"/>
        </w:trPr>
        <w:tc>
          <w:tcPr>
            <w:tcW w:w="1413" w:type="dxa"/>
            <w:shd w:val="clear" w:color="auto" w:fill="DFEBF5" w:themeFill="accent2" w:themeFillTint="33"/>
          </w:tcPr>
          <w:p w14:paraId="51704F32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59" w:type="dxa"/>
            <w:shd w:val="clear" w:color="auto" w:fill="DFEBF5" w:themeFill="accent2" w:themeFillTint="33"/>
          </w:tcPr>
          <w:p w14:paraId="5C9B1471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446C26BD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693" w:type="dxa"/>
            <w:shd w:val="clear" w:color="auto" w:fill="DFEBF5" w:themeFill="accent2" w:themeFillTint="33"/>
          </w:tcPr>
          <w:p w14:paraId="04170BE3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685" w:type="dxa"/>
            <w:shd w:val="clear" w:color="auto" w:fill="DFEBF5" w:themeFill="accent2" w:themeFillTint="33"/>
          </w:tcPr>
          <w:p w14:paraId="032FB42C" w14:textId="77777777" w:rsidR="00493E80" w:rsidRPr="001B76E4" w:rsidRDefault="00493E80" w:rsidP="00493E80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93E80" w:rsidRPr="00284245" w14:paraId="47662FC0" w14:textId="77777777" w:rsidTr="00493E80">
        <w:trPr>
          <w:trHeight w:val="1362"/>
        </w:trPr>
        <w:tc>
          <w:tcPr>
            <w:tcW w:w="1413" w:type="dxa"/>
          </w:tcPr>
          <w:p w14:paraId="52FCCF25" w14:textId="1E020FCE" w:rsidR="00493E80" w:rsidRPr="00027EBF" w:rsidRDefault="000519C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12.05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59" w:type="dxa"/>
          </w:tcPr>
          <w:p w14:paraId="47A395CF" w14:textId="23DBC21F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0F3B6706" w14:textId="46580493" w:rsidR="00493E80" w:rsidRDefault="006A0A7A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50E20FD5" w14:textId="0C32B1DD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87-220 Radzyń Chełmiński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0B139B"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9B6F818" w14:textId="2BF0A83C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B589F04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3929">
              <w:rPr>
                <w:rFonts w:ascii="Times New Roman" w:hAnsi="Times New Roman" w:cs="Times New Roman"/>
              </w:rPr>
              <w:t xml:space="preserve">Szkolenie Grupowe </w:t>
            </w: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Podstawowa obsługa komputera i smartfona</w:t>
            </w:r>
            <w:r w:rsidRPr="004D3929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–</w:t>
            </w:r>
            <w:r w:rsidRPr="004D3929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szkolenie stacjonarne</w:t>
            </w:r>
          </w:p>
        </w:tc>
        <w:tc>
          <w:tcPr>
            <w:tcW w:w="2685" w:type="dxa"/>
          </w:tcPr>
          <w:p w14:paraId="01D91E52" w14:textId="5382F34E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11.05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016CD64E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Zgłoszeń można dokonywać telefonicznie lub stacjonarnie w siedzibie klubu. </w:t>
            </w:r>
          </w:p>
        </w:tc>
      </w:tr>
      <w:tr w:rsidR="00493E80" w:rsidRPr="00284245" w14:paraId="2AA3C16C" w14:textId="77777777" w:rsidTr="00493E80">
        <w:trPr>
          <w:trHeight w:val="1362"/>
        </w:trPr>
        <w:tc>
          <w:tcPr>
            <w:tcW w:w="1413" w:type="dxa"/>
          </w:tcPr>
          <w:p w14:paraId="3642B92E" w14:textId="7EBD477C" w:rsidR="00493E80" w:rsidRDefault="000519C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14.05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59" w:type="dxa"/>
          </w:tcPr>
          <w:p w14:paraId="38C6D7AD" w14:textId="29CF515D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5519430F" w14:textId="541D7561" w:rsidR="00493E80" w:rsidRDefault="006A0A7A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52E73BC" w14:textId="6AE763FE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87-220 Radzyń Chełmiński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0B139B"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3F4CEA01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4BA0042" w14:textId="77777777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2C45">
              <w:rPr>
                <w:rFonts w:ascii="Times New Roman" w:hAnsi="Times New Roman" w:cs="Times New Roman"/>
              </w:rPr>
              <w:t xml:space="preserve">Szkolenie Grupowe </w:t>
            </w:r>
            <w:r>
              <w:rPr>
                <w:rFonts w:ascii="Times New Roman" w:hAnsi="Times New Roman" w:cs="Times New Roman"/>
              </w:rPr>
              <w:t>–</w:t>
            </w:r>
            <w:r w:rsidRPr="00FC2C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Bezpieczeństwo w sieci –</w:t>
            </w:r>
            <w:r w:rsidRPr="00FC2C45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szkolenie stacjonarne</w:t>
            </w:r>
          </w:p>
        </w:tc>
        <w:tc>
          <w:tcPr>
            <w:tcW w:w="2685" w:type="dxa"/>
          </w:tcPr>
          <w:p w14:paraId="6EA899EC" w14:textId="15E68478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13.05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5525EA8B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Zgłoszeń można dokonywać telefonicznie lub stacjonarnie w siedzibie klubu.</w:t>
            </w:r>
          </w:p>
        </w:tc>
      </w:tr>
      <w:tr w:rsidR="00493E80" w:rsidRPr="00284245" w14:paraId="27C3F0AC" w14:textId="77777777" w:rsidTr="00493E80">
        <w:trPr>
          <w:trHeight w:val="1362"/>
        </w:trPr>
        <w:tc>
          <w:tcPr>
            <w:tcW w:w="1413" w:type="dxa"/>
          </w:tcPr>
          <w:p w14:paraId="6740076D" w14:textId="7B71D3EE" w:rsidR="00493E80" w:rsidRDefault="000519C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19.05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59" w:type="dxa"/>
          </w:tcPr>
          <w:p w14:paraId="1E69CD79" w14:textId="3EDC2EB6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221AD29C" w14:textId="1AA6BFE5" w:rsidR="00493E80" w:rsidRDefault="006A0A7A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7A0E5FF1" w14:textId="23BADD90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87-220 Radzyń Chełmiński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0B139B"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5BFC4B82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8E9AF09" w14:textId="77777777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2C45">
              <w:rPr>
                <w:rFonts w:ascii="Times New Roman" w:hAnsi="Times New Roman" w:cs="Times New Roman"/>
              </w:rPr>
              <w:t xml:space="preserve">Szkolenie Grupowe </w:t>
            </w:r>
            <w:r>
              <w:rPr>
                <w:rFonts w:ascii="Times New Roman" w:hAnsi="Times New Roman" w:cs="Times New Roman"/>
              </w:rPr>
              <w:t>–</w:t>
            </w:r>
            <w:r w:rsidRPr="00FC2C45">
              <w:rPr>
                <w:rFonts w:ascii="Times New Roman" w:hAnsi="Times New Roman" w:cs="Times New Roman"/>
              </w:rPr>
              <w:t xml:space="preserve"> </w:t>
            </w:r>
            <w:r w:rsidRPr="00FC2C45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Tworzenie treści cyfrowych </w:t>
            </w:r>
            <w:r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>–</w:t>
            </w:r>
            <w:r w:rsidRPr="00FC2C45">
              <w:rPr>
                <w:rFonts w:ascii="Times New Roman" w:hAnsi="Times New Roman" w:cs="Times New Roman"/>
                <w:color w:val="080809"/>
                <w:shd w:val="clear" w:color="auto" w:fill="FFFFFF"/>
              </w:rPr>
              <w:t xml:space="preserve"> szkolenie stacjonarne</w:t>
            </w:r>
          </w:p>
        </w:tc>
        <w:tc>
          <w:tcPr>
            <w:tcW w:w="2685" w:type="dxa"/>
          </w:tcPr>
          <w:p w14:paraId="37ECF34B" w14:textId="0903BE38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18.05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183E4403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Zgłoszeń można dokonywać telefonicznie lub stacjonarnie w siedzibie klubu.</w:t>
            </w:r>
          </w:p>
        </w:tc>
      </w:tr>
      <w:tr w:rsidR="00493E80" w:rsidRPr="00284245" w14:paraId="0E041E9F" w14:textId="77777777" w:rsidTr="00493E80">
        <w:trPr>
          <w:trHeight w:val="340"/>
        </w:trPr>
        <w:tc>
          <w:tcPr>
            <w:tcW w:w="1413" w:type="dxa"/>
          </w:tcPr>
          <w:p w14:paraId="22F4B833" w14:textId="5BB318E0" w:rsidR="00493E80" w:rsidRPr="00027EBF" w:rsidRDefault="000519C7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21.05</w:t>
            </w:r>
            <w:r w:rsidR="00493E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.2026 r.</w:t>
            </w:r>
          </w:p>
        </w:tc>
        <w:tc>
          <w:tcPr>
            <w:tcW w:w="1559" w:type="dxa"/>
          </w:tcPr>
          <w:p w14:paraId="214B3B78" w14:textId="289C6506" w:rsidR="00493E80" w:rsidRPr="00027EBF" w:rsidRDefault="000B139B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18:45</w:t>
            </w:r>
          </w:p>
        </w:tc>
        <w:tc>
          <w:tcPr>
            <w:tcW w:w="1843" w:type="dxa"/>
          </w:tcPr>
          <w:p w14:paraId="5F8007EB" w14:textId="035987E7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DBC9D69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5E35343F" w14:textId="74E710E5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3A2243EE" w14:textId="15067770" w:rsidR="00493E80" w:rsidRPr="00027EBF" w:rsidRDefault="00493E80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</w:rPr>
              <w:t>Szkolenie Grupowe – Praktyczne wykor</w:t>
            </w:r>
            <w:r w:rsidR="000B139B">
              <w:rPr>
                <w:rFonts w:ascii="Times New Roman" w:hAnsi="Times New Roman" w:cs="Times New Roman"/>
              </w:rPr>
              <w:t>zystanie technologii cyfrowych.</w:t>
            </w:r>
          </w:p>
        </w:tc>
        <w:tc>
          <w:tcPr>
            <w:tcW w:w="2685" w:type="dxa"/>
          </w:tcPr>
          <w:p w14:paraId="4F94E2A4" w14:textId="44A172BC" w:rsidR="00493E80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Zgłoszenia przyjmowane są do dnia </w:t>
            </w:r>
            <w:r w:rsidR="000519C7">
              <w:rPr>
                <w:rFonts w:ascii="Lato" w:hAnsi="Lato"/>
                <w:color w:val="000000" w:themeColor="text1"/>
                <w:sz w:val="20"/>
                <w:szCs w:val="20"/>
              </w:rPr>
              <w:t>20.05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</w:t>
            </w:r>
          </w:p>
          <w:p w14:paraId="1DC79DF9" w14:textId="77777777" w:rsidR="00493E80" w:rsidRPr="00027EBF" w:rsidRDefault="00493E80" w:rsidP="00493E8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Zgłoszeń można dokonywać telefonicznie lub stacjonarnie w siedzibie klubu.</w:t>
            </w:r>
          </w:p>
        </w:tc>
      </w:tr>
    </w:tbl>
    <w:p w14:paraId="28A105EE" w14:textId="77777777" w:rsidR="00E17C00" w:rsidRDefault="00E17C00" w:rsidP="00E17C00"/>
    <w:p w14:paraId="0C58DAF5" w14:textId="77777777" w:rsidR="001A0838" w:rsidRDefault="001A0838" w:rsidP="00E17C00"/>
    <w:p w14:paraId="41F37EEC" w14:textId="2DD00E64" w:rsidR="001A0838" w:rsidRDefault="000B139B" w:rsidP="00E17C00">
      <w:r>
        <w:t xml:space="preserve"> </w:t>
      </w:r>
    </w:p>
    <w:p w14:paraId="5DB88F28" w14:textId="77777777" w:rsidR="001A0838" w:rsidRDefault="001A0838" w:rsidP="00E17C00"/>
    <w:p w14:paraId="403B6737" w14:textId="77777777" w:rsidR="001A0838" w:rsidRPr="00E17C00" w:rsidRDefault="001A0838" w:rsidP="00E17C00"/>
    <w:p w14:paraId="31E95EF7" w14:textId="77777777" w:rsidR="000519C7" w:rsidRDefault="000519C7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</w:p>
    <w:p w14:paraId="7E924203" w14:textId="77777777" w:rsidR="000519C7" w:rsidRPr="000519C7" w:rsidRDefault="000519C7" w:rsidP="000519C7"/>
    <w:p w14:paraId="4BFB6D84" w14:textId="77777777" w:rsidR="000519C7" w:rsidRDefault="000519C7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639" w:type="dxa"/>
        <w:tblInd w:w="-5" w:type="dxa"/>
        <w:tblLook w:val="04A0" w:firstRow="1" w:lastRow="0" w:firstColumn="1" w:lastColumn="0" w:noHBand="0" w:noVBand="1"/>
      </w:tblPr>
      <w:tblGrid>
        <w:gridCol w:w="1418"/>
        <w:gridCol w:w="1559"/>
        <w:gridCol w:w="1843"/>
        <w:gridCol w:w="2126"/>
        <w:gridCol w:w="2693"/>
      </w:tblGrid>
      <w:tr w:rsidR="001B76E4" w:rsidRPr="00284245" w14:paraId="42D9526F" w14:textId="77777777" w:rsidTr="000B139B">
        <w:trPr>
          <w:trHeight w:val="357"/>
        </w:trPr>
        <w:tc>
          <w:tcPr>
            <w:tcW w:w="1418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59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5E11C19A" w14:textId="46909381" w:rsidR="001B76E4" w:rsidRPr="001B76E4" w:rsidRDefault="000B139B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="001B76E4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693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1B2B66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012BDAA3" w14:textId="77777777" w:rsidTr="000B139B">
        <w:trPr>
          <w:trHeight w:val="1429"/>
        </w:trPr>
        <w:tc>
          <w:tcPr>
            <w:tcW w:w="1418" w:type="dxa"/>
          </w:tcPr>
          <w:p w14:paraId="5CA70D78" w14:textId="3EBBBA74" w:rsidR="001B76E4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</w:t>
            </w:r>
            <w:r w:rsidR="00151CF1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  <w:p w14:paraId="263C3D79" w14:textId="4EAAD3E8" w:rsidR="00151CF1" w:rsidRPr="00027EBF" w:rsidRDefault="000519C7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poniedziałek</w:t>
            </w:r>
          </w:p>
        </w:tc>
        <w:tc>
          <w:tcPr>
            <w:tcW w:w="1559" w:type="dxa"/>
          </w:tcPr>
          <w:p w14:paraId="700F19EE" w14:textId="6D84DA1F" w:rsidR="001B76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7:15 – 15:15 </w:t>
            </w:r>
          </w:p>
        </w:tc>
        <w:tc>
          <w:tcPr>
            <w:tcW w:w="1843" w:type="dxa"/>
          </w:tcPr>
          <w:p w14:paraId="2A989527" w14:textId="7495FCDE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3A9EC2E6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E62AA89" w14:textId="77777777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7ADD21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A3512F9" w14:textId="7B92D824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125C60D" w14:textId="1F12189A" w:rsidR="000B139B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93E80" w:rsidRPr="00284245" w14:paraId="4C736ADA" w14:textId="77777777" w:rsidTr="000B139B">
        <w:trPr>
          <w:trHeight w:val="1429"/>
        </w:trPr>
        <w:tc>
          <w:tcPr>
            <w:tcW w:w="1418" w:type="dxa"/>
          </w:tcPr>
          <w:p w14:paraId="0781328C" w14:textId="4367AE6E" w:rsidR="00493E80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wtorek </w:t>
            </w:r>
          </w:p>
        </w:tc>
        <w:tc>
          <w:tcPr>
            <w:tcW w:w="1559" w:type="dxa"/>
          </w:tcPr>
          <w:p w14:paraId="027CE2D4" w14:textId="100A379D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18:00</w:t>
            </w:r>
          </w:p>
        </w:tc>
        <w:tc>
          <w:tcPr>
            <w:tcW w:w="1843" w:type="dxa"/>
          </w:tcPr>
          <w:p w14:paraId="3D8ACFCA" w14:textId="2264670D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115248A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C169AD0" w14:textId="77777777" w:rsidR="00493E80" w:rsidRPr="00027EBF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3822529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A3DCF17" w14:textId="77777777" w:rsidR="00493E80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3E98AA" w14:textId="5F12ABCA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Wcześniejsze zgłoszenie nie jest wymagane. </w:t>
            </w:r>
          </w:p>
        </w:tc>
      </w:tr>
      <w:tr w:rsidR="00493E80" w:rsidRPr="00284245" w14:paraId="4C66E162" w14:textId="77777777" w:rsidTr="000B139B">
        <w:trPr>
          <w:trHeight w:val="1429"/>
        </w:trPr>
        <w:tc>
          <w:tcPr>
            <w:tcW w:w="1418" w:type="dxa"/>
          </w:tcPr>
          <w:p w14:paraId="14F53531" w14:textId="64AB7D9C" w:rsidR="00493E80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1E06545F" w14:textId="7D83FA12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1CB936EF" w14:textId="16CDB8FC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87D3EA0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73DF837F" w14:textId="77777777" w:rsidR="00493E80" w:rsidRPr="00027EBF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D87E7E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60C487CF" w14:textId="77777777" w:rsidR="00493E80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9B06F5" w14:textId="0820EC52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93E80" w:rsidRPr="00284245" w14:paraId="0ECAA59A" w14:textId="77777777" w:rsidTr="000B139B">
        <w:trPr>
          <w:trHeight w:val="1429"/>
        </w:trPr>
        <w:tc>
          <w:tcPr>
            <w:tcW w:w="1418" w:type="dxa"/>
          </w:tcPr>
          <w:p w14:paraId="5FE5627C" w14:textId="2A29739B" w:rsidR="00493E80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czwartek</w:t>
            </w:r>
          </w:p>
        </w:tc>
        <w:tc>
          <w:tcPr>
            <w:tcW w:w="1559" w:type="dxa"/>
          </w:tcPr>
          <w:p w14:paraId="7E001E29" w14:textId="6C9E7EF7" w:rsidR="00493E80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10:00 – 18:00</w:t>
            </w:r>
          </w:p>
        </w:tc>
        <w:tc>
          <w:tcPr>
            <w:tcW w:w="1843" w:type="dxa"/>
          </w:tcPr>
          <w:p w14:paraId="47D844C2" w14:textId="0D4D351F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ED2AF00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5921968" w14:textId="77777777" w:rsidR="00493E80" w:rsidRPr="00027EBF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679977D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30E59734" w14:textId="77777777" w:rsidR="00493E80" w:rsidRDefault="00493E80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2E6795C" w14:textId="7216CA1F" w:rsidR="00493E80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33FD4F3A" w14:textId="77777777" w:rsidTr="000B139B">
        <w:trPr>
          <w:trHeight w:val="1429"/>
        </w:trPr>
        <w:tc>
          <w:tcPr>
            <w:tcW w:w="1418" w:type="dxa"/>
          </w:tcPr>
          <w:p w14:paraId="1C4667E7" w14:textId="6D35F7A6" w:rsidR="004209E4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piątek</w:t>
            </w:r>
          </w:p>
        </w:tc>
        <w:tc>
          <w:tcPr>
            <w:tcW w:w="1559" w:type="dxa"/>
          </w:tcPr>
          <w:p w14:paraId="540CCCA7" w14:textId="1779B781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03907BC1" w14:textId="7EECC8D9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58E84C0A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A14044E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7D54135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3CF5CB73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C8ACD93" w14:textId="6F54FA4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617A60C8" w14:textId="77777777" w:rsidTr="000B139B">
        <w:trPr>
          <w:trHeight w:val="1429"/>
        </w:trPr>
        <w:tc>
          <w:tcPr>
            <w:tcW w:w="1418" w:type="dxa"/>
          </w:tcPr>
          <w:p w14:paraId="42DDBB00" w14:textId="4FB6FFA5" w:rsidR="004209E4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poniedziałek </w:t>
            </w:r>
          </w:p>
        </w:tc>
        <w:tc>
          <w:tcPr>
            <w:tcW w:w="1559" w:type="dxa"/>
          </w:tcPr>
          <w:p w14:paraId="4F5BB881" w14:textId="298B538E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62BA0CEC" w14:textId="6B344C08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168EAC27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CC20DF9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EDFCE7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B9ECC85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618D398" w14:textId="2A1248BE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6A09D832" w14:textId="77777777" w:rsidTr="000B139B">
        <w:trPr>
          <w:trHeight w:val="1429"/>
        </w:trPr>
        <w:tc>
          <w:tcPr>
            <w:tcW w:w="1418" w:type="dxa"/>
          </w:tcPr>
          <w:p w14:paraId="45E9A043" w14:textId="180D2549" w:rsidR="004209E4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wtorek</w:t>
            </w:r>
          </w:p>
        </w:tc>
        <w:tc>
          <w:tcPr>
            <w:tcW w:w="1559" w:type="dxa"/>
          </w:tcPr>
          <w:p w14:paraId="2EB5F725" w14:textId="66622F1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7A6F15A7" w14:textId="05FD2219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129E9E6F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5D700E3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B7E19D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449D203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F0ABD37" w14:textId="1A7D5780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374B883D" w14:textId="77777777" w:rsidTr="000B139B">
        <w:trPr>
          <w:trHeight w:val="1429"/>
        </w:trPr>
        <w:tc>
          <w:tcPr>
            <w:tcW w:w="1418" w:type="dxa"/>
          </w:tcPr>
          <w:p w14:paraId="15588CA5" w14:textId="7C883BCE" w:rsidR="004209E4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0118496C" w14:textId="244FD257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6A30B80D" w14:textId="56CCE58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6A11BF9C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BC55F8C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7B66F37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DEF30E2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C334E31" w14:textId="55927EFF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EE2978" w:rsidRPr="00284245" w14:paraId="215B6ED3" w14:textId="77777777" w:rsidTr="000B139B">
        <w:trPr>
          <w:trHeight w:val="1429"/>
        </w:trPr>
        <w:tc>
          <w:tcPr>
            <w:tcW w:w="1418" w:type="dxa"/>
          </w:tcPr>
          <w:p w14:paraId="23ED6D91" w14:textId="767FDE39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 xml:space="preserve">czwartek </w:t>
            </w:r>
          </w:p>
        </w:tc>
        <w:tc>
          <w:tcPr>
            <w:tcW w:w="1559" w:type="dxa"/>
          </w:tcPr>
          <w:p w14:paraId="66912C2A" w14:textId="7E680000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45F0AB4C" w14:textId="072C8512" w:rsidR="00EE2978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Tysiąclecia 17 </w:t>
            </w:r>
          </w:p>
          <w:p w14:paraId="3CE86477" w14:textId="77777777" w:rsidR="00EE2978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A5834F3" w14:textId="77777777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B753E4" w14:textId="77777777" w:rsidR="00EE2978" w:rsidRDefault="00EE2978" w:rsidP="00EE2978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4F44B7B" w14:textId="77777777" w:rsidR="00EE2978" w:rsidRPr="004D3929" w:rsidRDefault="00EE2978" w:rsidP="00EE29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B009B87" w14:textId="701EF0FF" w:rsidR="00EE2978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21C440FD" w14:textId="77777777" w:rsidTr="000B139B">
        <w:trPr>
          <w:trHeight w:val="1429"/>
        </w:trPr>
        <w:tc>
          <w:tcPr>
            <w:tcW w:w="1418" w:type="dxa"/>
          </w:tcPr>
          <w:p w14:paraId="3C32BBCB" w14:textId="06BD9D10" w:rsidR="004209E4" w:rsidRPr="00027EBF" w:rsidRDefault="000519C7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EE297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piątek </w:t>
            </w:r>
          </w:p>
        </w:tc>
        <w:tc>
          <w:tcPr>
            <w:tcW w:w="1559" w:type="dxa"/>
          </w:tcPr>
          <w:p w14:paraId="015B33EA" w14:textId="792693AD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3A630B9D" w14:textId="73900A64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4C14C79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22E35154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FDEFE6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5B3DBA3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FFDAC34" w14:textId="6E106A35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362B10C" w14:textId="77777777" w:rsidTr="000B139B">
        <w:trPr>
          <w:trHeight w:val="1429"/>
        </w:trPr>
        <w:tc>
          <w:tcPr>
            <w:tcW w:w="1418" w:type="dxa"/>
          </w:tcPr>
          <w:p w14:paraId="6F49139E" w14:textId="4E8FEEDA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poniedziałek</w:t>
            </w:r>
          </w:p>
        </w:tc>
        <w:tc>
          <w:tcPr>
            <w:tcW w:w="1559" w:type="dxa"/>
          </w:tcPr>
          <w:p w14:paraId="61828610" w14:textId="49115CB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069F678C" w14:textId="227E97FD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2C54121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75E02C7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2EC318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1C9D8CDF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3321529" w14:textId="06C771F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3594F652" w14:textId="77777777" w:rsidTr="000B139B">
        <w:trPr>
          <w:trHeight w:val="1429"/>
        </w:trPr>
        <w:tc>
          <w:tcPr>
            <w:tcW w:w="1418" w:type="dxa"/>
          </w:tcPr>
          <w:p w14:paraId="7719007A" w14:textId="44FE3F10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wtorek</w:t>
            </w:r>
          </w:p>
        </w:tc>
        <w:tc>
          <w:tcPr>
            <w:tcW w:w="1559" w:type="dxa"/>
          </w:tcPr>
          <w:p w14:paraId="15344C59" w14:textId="5819CAE9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3045F676" w14:textId="377D93AB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70CD00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261A7E9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EBA8407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47734440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C0E2457" w14:textId="2C6BA3D7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75E53D89" w14:textId="77777777" w:rsidTr="000B139B">
        <w:trPr>
          <w:trHeight w:val="1429"/>
        </w:trPr>
        <w:tc>
          <w:tcPr>
            <w:tcW w:w="1418" w:type="dxa"/>
          </w:tcPr>
          <w:p w14:paraId="71163DED" w14:textId="629D53EC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7D52AC9F" w14:textId="06D84506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1194869D" w14:textId="1F333238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9FCFD1F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7B555F5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676961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32AF7E22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186A7EF" w14:textId="38792ECC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2CCA56E4" w14:textId="77777777" w:rsidTr="000B139B">
        <w:trPr>
          <w:trHeight w:val="1429"/>
        </w:trPr>
        <w:tc>
          <w:tcPr>
            <w:tcW w:w="1418" w:type="dxa"/>
          </w:tcPr>
          <w:p w14:paraId="51A73633" w14:textId="7F07D2DE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czwartek</w:t>
            </w:r>
          </w:p>
        </w:tc>
        <w:tc>
          <w:tcPr>
            <w:tcW w:w="1559" w:type="dxa"/>
          </w:tcPr>
          <w:p w14:paraId="16D7346C" w14:textId="64F9D6B0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14:45</w:t>
            </w:r>
          </w:p>
        </w:tc>
        <w:tc>
          <w:tcPr>
            <w:tcW w:w="1843" w:type="dxa"/>
          </w:tcPr>
          <w:p w14:paraId="498737B2" w14:textId="2D8C994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637092A9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5902CA4E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97424FE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B17FF94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2B4CA86" w14:textId="1C050AB9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4E9E03A" w14:textId="77777777" w:rsidTr="000B139B">
        <w:trPr>
          <w:trHeight w:val="1429"/>
        </w:trPr>
        <w:tc>
          <w:tcPr>
            <w:tcW w:w="1418" w:type="dxa"/>
          </w:tcPr>
          <w:p w14:paraId="11CD7BD9" w14:textId="2C4662A1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piątek </w:t>
            </w:r>
          </w:p>
        </w:tc>
        <w:tc>
          <w:tcPr>
            <w:tcW w:w="1559" w:type="dxa"/>
          </w:tcPr>
          <w:p w14:paraId="1314FFE3" w14:textId="5E9AC5FE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70B745EB" w14:textId="01CBCA33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4202311F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27A968F4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B4BD674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292C290A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E2F3AA7" w14:textId="0879210B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02795116" w14:textId="77777777" w:rsidTr="000B139B">
        <w:trPr>
          <w:trHeight w:val="1429"/>
        </w:trPr>
        <w:tc>
          <w:tcPr>
            <w:tcW w:w="1418" w:type="dxa"/>
          </w:tcPr>
          <w:p w14:paraId="69478C24" w14:textId="6F317416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poniedziałek</w:t>
            </w:r>
          </w:p>
        </w:tc>
        <w:tc>
          <w:tcPr>
            <w:tcW w:w="1559" w:type="dxa"/>
          </w:tcPr>
          <w:p w14:paraId="78D830CB" w14:textId="6C3A5F83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692349B3" w14:textId="0914D082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09CF5742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8D4D548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2865BA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3806F69C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E2F9523" w14:textId="29F56190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803B35D" w14:textId="77777777" w:rsidTr="000B139B">
        <w:trPr>
          <w:trHeight w:val="1429"/>
        </w:trPr>
        <w:tc>
          <w:tcPr>
            <w:tcW w:w="1418" w:type="dxa"/>
          </w:tcPr>
          <w:p w14:paraId="1BB931AF" w14:textId="2902E40A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wtore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59" w:type="dxa"/>
          </w:tcPr>
          <w:p w14:paraId="2AB3B974" w14:textId="24FB0D8A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10:00 – 18:00</w:t>
            </w:r>
          </w:p>
        </w:tc>
        <w:tc>
          <w:tcPr>
            <w:tcW w:w="1843" w:type="dxa"/>
          </w:tcPr>
          <w:p w14:paraId="725342C9" w14:textId="6B5745CA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7F36019E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4BDE576E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04A7DD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2BCCEAF5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F5E843B" w14:textId="45AC9E7D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21A916F2" w14:textId="77777777" w:rsidTr="000B139B">
        <w:trPr>
          <w:trHeight w:val="1429"/>
        </w:trPr>
        <w:tc>
          <w:tcPr>
            <w:tcW w:w="1418" w:type="dxa"/>
          </w:tcPr>
          <w:p w14:paraId="788F5577" w14:textId="3A7177B5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środa</w:t>
            </w:r>
          </w:p>
        </w:tc>
        <w:tc>
          <w:tcPr>
            <w:tcW w:w="1559" w:type="dxa"/>
          </w:tcPr>
          <w:p w14:paraId="2DCEA679" w14:textId="0F7D76F1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55E8FA1E" w14:textId="13C6AA5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65D02424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6BD54DB1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E21515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7112620E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9489C82" w14:textId="0A48FEB3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4209E4" w:rsidRPr="00284245" w14:paraId="16ED250A" w14:textId="77777777" w:rsidTr="000B139B">
        <w:trPr>
          <w:trHeight w:val="1429"/>
        </w:trPr>
        <w:tc>
          <w:tcPr>
            <w:tcW w:w="1418" w:type="dxa"/>
          </w:tcPr>
          <w:p w14:paraId="15775511" w14:textId="2FDC5F4F" w:rsidR="004209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czwartek</w:t>
            </w:r>
          </w:p>
        </w:tc>
        <w:tc>
          <w:tcPr>
            <w:tcW w:w="1559" w:type="dxa"/>
          </w:tcPr>
          <w:p w14:paraId="1E0734F6" w14:textId="165BA07A" w:rsidR="004209E4" w:rsidRPr="00027EBF" w:rsidRDefault="00EE2978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10:00 – 18:00</w:t>
            </w:r>
          </w:p>
        </w:tc>
        <w:tc>
          <w:tcPr>
            <w:tcW w:w="1843" w:type="dxa"/>
          </w:tcPr>
          <w:p w14:paraId="7D0771B6" w14:textId="2A5FD423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21A23DE4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1587754C" w14:textId="77777777" w:rsidR="004209E4" w:rsidRPr="00027EBF" w:rsidRDefault="004209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B2A74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08AB935E" w14:textId="77777777" w:rsidR="004209E4" w:rsidRPr="004D3929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9413DD0" w14:textId="2D5FD1F9" w:rsidR="004209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  <w:tr w:rsidR="001B76E4" w:rsidRPr="00284245" w14:paraId="474D6498" w14:textId="77777777" w:rsidTr="000B139B">
        <w:trPr>
          <w:trHeight w:val="341"/>
        </w:trPr>
        <w:tc>
          <w:tcPr>
            <w:tcW w:w="1418" w:type="dxa"/>
          </w:tcPr>
          <w:p w14:paraId="0A6F40A3" w14:textId="3DAB40DD" w:rsidR="001B76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.05.2026 r.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piątek</w:t>
            </w:r>
          </w:p>
        </w:tc>
        <w:tc>
          <w:tcPr>
            <w:tcW w:w="1559" w:type="dxa"/>
          </w:tcPr>
          <w:p w14:paraId="690F6124" w14:textId="264A95A5" w:rsidR="001B76E4" w:rsidRPr="00027EBF" w:rsidRDefault="00EE2978" w:rsidP="00EE297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7:15 – 15:15</w:t>
            </w:r>
          </w:p>
        </w:tc>
        <w:tc>
          <w:tcPr>
            <w:tcW w:w="1843" w:type="dxa"/>
          </w:tcPr>
          <w:p w14:paraId="682D2785" w14:textId="4D9F4C71" w:rsidR="000B139B" w:rsidRDefault="006A0A7A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="000B13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l. Tysiąclecia 17 </w:t>
            </w:r>
          </w:p>
          <w:p w14:paraId="27521566" w14:textId="77777777" w:rsidR="000B139B" w:rsidRDefault="000B139B" w:rsidP="000B139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87-220 Radzyń Chełmiński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0B139B">
              <w:rPr>
                <w:rFonts w:ascii="Lato" w:hAnsi="Lato"/>
                <w:color w:val="000000" w:themeColor="text1"/>
                <w:sz w:val="20"/>
                <w:szCs w:val="20"/>
              </w:rPr>
              <w:t>(parter, sala nr 1)</w:t>
            </w:r>
          </w:p>
          <w:p w14:paraId="0E0E82B4" w14:textId="77777777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14:paraId="28E8F0B2" w14:textId="77777777" w:rsidR="004209E4" w:rsidRDefault="004209E4" w:rsidP="004209E4">
            <w:pPr>
              <w:jc w:val="center"/>
              <w:rPr>
                <w:rFonts w:ascii="Times New Roman" w:hAnsi="Times New Roman" w:cs="Times New Roman"/>
              </w:rPr>
            </w:pPr>
            <w:r w:rsidRPr="004D3929">
              <w:rPr>
                <w:rFonts w:ascii="Times New Roman" w:hAnsi="Times New Roman" w:cs="Times New Roman"/>
              </w:rPr>
              <w:t>Indywidualne doradztwo, indywidualne konsultacje, sesje Q&amp;A</w:t>
            </w:r>
          </w:p>
          <w:p w14:paraId="5DB8DC4D" w14:textId="77777777" w:rsidR="001B76E4" w:rsidRPr="00027EBF" w:rsidRDefault="001B76E4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17E8568F" w14:textId="50071918" w:rsidR="001B76E4" w:rsidRPr="00027EBF" w:rsidRDefault="000B139B" w:rsidP="001B2B6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Wcześniejsze zgłoszenie nie jest wymagane.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13BA3CC2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</w:t>
      </w:r>
      <w:r w:rsidR="00EE2978">
        <w:rPr>
          <w:rFonts w:ascii="Lato" w:hAnsi="Lato"/>
          <w:b/>
          <w:bCs/>
          <w:sz w:val="24"/>
          <w:szCs w:val="24"/>
        </w:rPr>
        <w:t> </w:t>
      </w:r>
      <w:r w:rsidRPr="00296FBD">
        <w:rPr>
          <w:rFonts w:ascii="Lato" w:hAnsi="Lato"/>
          <w:b/>
          <w:bCs/>
          <w:sz w:val="24"/>
          <w:szCs w:val="24"/>
        </w:rPr>
        <w:t>chwili zgłoszenia się do Klubu</w:t>
      </w:r>
      <w:r>
        <w:rPr>
          <w:rFonts w:ascii="Lato" w:hAnsi="Lato"/>
          <w:sz w:val="24"/>
          <w:szCs w:val="24"/>
        </w:rPr>
        <w:t xml:space="preserve">. Jeżeli </w:t>
      </w:r>
      <w:bookmarkStart w:id="9" w:name="_GoBack"/>
      <w:bookmarkEnd w:id="9"/>
      <w:r>
        <w:rPr>
          <w:rFonts w:ascii="Lato" w:hAnsi="Lato"/>
          <w:sz w:val="24"/>
          <w:szCs w:val="24"/>
        </w:rPr>
        <w:t xml:space="preserve">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10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lastRenderedPageBreak/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1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1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0"/>
      <w:headerReference w:type="first" r:id="rId11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3216C" w14:textId="77777777" w:rsidR="00AA11F5" w:rsidRDefault="00AA11F5" w:rsidP="00547918">
      <w:pPr>
        <w:spacing w:after="0" w:line="240" w:lineRule="auto"/>
      </w:pPr>
      <w:r>
        <w:separator/>
      </w:r>
    </w:p>
  </w:endnote>
  <w:endnote w:type="continuationSeparator" w:id="0">
    <w:p w14:paraId="0D5F51E9" w14:textId="77777777" w:rsidR="00AA11F5" w:rsidRDefault="00AA11F5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3012A" w14:textId="77777777" w:rsidR="00AA11F5" w:rsidRDefault="00AA11F5" w:rsidP="00547918">
      <w:pPr>
        <w:spacing w:after="0" w:line="240" w:lineRule="auto"/>
      </w:pPr>
      <w:r>
        <w:separator/>
      </w:r>
    </w:p>
  </w:footnote>
  <w:footnote w:type="continuationSeparator" w:id="0">
    <w:p w14:paraId="1CFA25DC" w14:textId="77777777" w:rsidR="00AA11F5" w:rsidRDefault="00AA11F5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EE2978">
                                <w:rPr>
                                  <w:rFonts w:ascii="Lato" w:hAnsi="Lato"/>
                                  <w:noProof/>
                                </w:rPr>
                                <w:t>3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EE2978">
                          <w:rPr>
                            <w:rFonts w:ascii="Lato" w:hAnsi="Lato"/>
                            <w:noProof/>
                          </w:rPr>
                          <w:t>3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E4"/>
    <w:rsid w:val="00007BFD"/>
    <w:rsid w:val="00027EBF"/>
    <w:rsid w:val="000519C7"/>
    <w:rsid w:val="000B139B"/>
    <w:rsid w:val="000C648F"/>
    <w:rsid w:val="001471C2"/>
    <w:rsid w:val="00151CF1"/>
    <w:rsid w:val="001A0838"/>
    <w:rsid w:val="001B2B66"/>
    <w:rsid w:val="001B76E4"/>
    <w:rsid w:val="00284245"/>
    <w:rsid w:val="00296FBD"/>
    <w:rsid w:val="002B1328"/>
    <w:rsid w:val="002D1651"/>
    <w:rsid w:val="004124A3"/>
    <w:rsid w:val="004209E4"/>
    <w:rsid w:val="00493E80"/>
    <w:rsid w:val="005055E6"/>
    <w:rsid w:val="00512762"/>
    <w:rsid w:val="00515C59"/>
    <w:rsid w:val="00546525"/>
    <w:rsid w:val="00547918"/>
    <w:rsid w:val="005826F4"/>
    <w:rsid w:val="00590896"/>
    <w:rsid w:val="0059118A"/>
    <w:rsid w:val="005B737A"/>
    <w:rsid w:val="0062737C"/>
    <w:rsid w:val="006A0A7A"/>
    <w:rsid w:val="006A39E4"/>
    <w:rsid w:val="00712EBF"/>
    <w:rsid w:val="00713DB9"/>
    <w:rsid w:val="007239CF"/>
    <w:rsid w:val="007A787F"/>
    <w:rsid w:val="007C06A9"/>
    <w:rsid w:val="007E4682"/>
    <w:rsid w:val="00802D0E"/>
    <w:rsid w:val="00825BA7"/>
    <w:rsid w:val="00852CE8"/>
    <w:rsid w:val="00855CEE"/>
    <w:rsid w:val="00905605"/>
    <w:rsid w:val="009617DC"/>
    <w:rsid w:val="00AA11F5"/>
    <w:rsid w:val="00AC2B1C"/>
    <w:rsid w:val="00B6135D"/>
    <w:rsid w:val="00B67F9F"/>
    <w:rsid w:val="00C26646"/>
    <w:rsid w:val="00C76383"/>
    <w:rsid w:val="00CD7C3F"/>
    <w:rsid w:val="00CE1AA9"/>
    <w:rsid w:val="00D37738"/>
    <w:rsid w:val="00E17C00"/>
    <w:rsid w:val="00E911B3"/>
    <w:rsid w:val="00EE2978"/>
    <w:rsid w:val="00F64BFE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4420A"/>
  <w15:chartTrackingRefBased/>
  <w15:docId w15:val="{8CD675BE-EF85-4E54-B9F4-59084CE0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E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4A8093-ED6D-4D1B-8F46-5F0A23C9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1395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9748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Radzyniu chełmińskim</dc:subject>
  <dc:creator>Anna Żukowska</dc:creator>
  <cp:keywords/>
  <dc:description/>
  <cp:lastModifiedBy>Alicja Sowińska</cp:lastModifiedBy>
  <cp:revision>3</cp:revision>
  <cp:lastPrinted>2026-03-20T10:38:00Z</cp:lastPrinted>
  <dcterms:created xsi:type="dcterms:W3CDTF">2026-04-20T07:50:00Z</dcterms:created>
  <dcterms:modified xsi:type="dcterms:W3CDTF">2026-04-20T07:50:00Z</dcterms:modified>
</cp:coreProperties>
</file>